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9EF898" wp14:editId="1CB3E80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F1E42" w:rsidRPr="002C6A88" w:rsidRDefault="007F1E42" w:rsidP="007F1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F1E42" w:rsidRPr="002C6A88" w:rsidRDefault="007F1E42" w:rsidP="007F1E4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412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bookmarkStart w:id="0" w:name="_GoBack"/>
      <w:bookmarkEnd w:id="0"/>
      <w:r w:rsidR="00BE2E34">
        <w:rPr>
          <w:rFonts w:ascii="Times New Roman" w:eastAsia="Times New Roman" w:hAnsi="Times New Roman" w:cs="Times New Roman"/>
          <w:b/>
          <w:u w:val="single"/>
          <w:lang w:eastAsia="sl-SI"/>
        </w:rPr>
        <w:t>271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F1E42" w:rsidRPr="002C6A88" w:rsidRDefault="007F1E42" w:rsidP="007F1E4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F1E42" w:rsidRPr="002C6A88" w:rsidRDefault="007F1E42" w:rsidP="007F1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F1E42" w:rsidRPr="002C6A88" w:rsidRDefault="007F1E42" w:rsidP="007F1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="00AE20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93379F">
        <w:rPr>
          <w:rFonts w:ascii="Times New Roman" w:eastAsia="Times New Roman" w:hAnsi="Times New Roman" w:cs="Times New Roman"/>
          <w:sz w:val="24"/>
          <w:szCs w:val="24"/>
          <w:lang w:eastAsia="sl-SI"/>
        </w:rPr>
        <w:t>posod</w:t>
      </w:r>
      <w:r w:rsidR="00AE20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razkuževanje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962E8" w:rsidRDefault="00AE201B" w:rsidP="00C962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</w:t>
      </w:r>
      <w:r w:rsidR="007F1E42" w:rsidRP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razkuževanje inštrumentov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B13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747436">
        <w:rPr>
          <w:rFonts w:ascii="Times New Roman" w:eastAsia="Times New Roman" w:hAnsi="Times New Roman" w:cs="Times New Roman"/>
          <w:b/>
          <w:lang w:eastAsia="sl-SI"/>
        </w:rPr>
        <w:t>8 L       1</w:t>
      </w:r>
      <w:r w:rsidR="007F1E42" w:rsidRPr="00C962E8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C962E8" w:rsidRPr="005B139B" w:rsidRDefault="00C962E8" w:rsidP="005B139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5B139B">
        <w:rPr>
          <w:rFonts w:ascii="Times New Roman" w:eastAsia="Times New Roman" w:hAnsi="Times New Roman" w:cs="Times New Roman"/>
          <w:lang w:eastAsia="sl-SI"/>
        </w:rPr>
        <w:t>Zahteve:</w:t>
      </w:r>
    </w:p>
    <w:p w:rsidR="00C962E8" w:rsidRDefault="00C962E8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962E8">
        <w:rPr>
          <w:rFonts w:ascii="Times New Roman" w:eastAsia="Times New Roman" w:hAnsi="Times New Roman" w:cs="Times New Roman"/>
          <w:lang w:eastAsia="sl-SI"/>
        </w:rPr>
        <w:t>Merilna skala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962E8" w:rsidRDefault="00747436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Sito (v</w:t>
      </w:r>
      <w:r w:rsidR="00C962E8">
        <w:rPr>
          <w:rFonts w:ascii="Times New Roman" w:eastAsia="Times New Roman" w:hAnsi="Times New Roman" w:cs="Times New Roman"/>
          <w:lang w:eastAsia="sl-SI"/>
        </w:rPr>
        <w:t>ložek</w:t>
      </w:r>
      <w:r>
        <w:rPr>
          <w:rFonts w:ascii="Times New Roman" w:eastAsia="Times New Roman" w:hAnsi="Times New Roman" w:cs="Times New Roman"/>
          <w:lang w:eastAsia="sl-SI"/>
        </w:rPr>
        <w:t>)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</w:p>
    <w:p w:rsidR="00C962E8" w:rsidRDefault="00C962E8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Prozoren pokrov</w:t>
      </w:r>
      <w:r w:rsidR="00747436">
        <w:rPr>
          <w:rFonts w:ascii="Times New Roman" w:eastAsia="Times New Roman" w:hAnsi="Times New Roman" w:cs="Times New Roman"/>
          <w:lang w:eastAsia="sl-SI"/>
        </w:rPr>
        <w:t xml:space="preserve"> z držajem</w:t>
      </w:r>
      <w:r w:rsidR="005B139B">
        <w:rPr>
          <w:rFonts w:ascii="Times New Roman" w:eastAsia="Times New Roman" w:hAnsi="Times New Roman" w:cs="Times New Roman"/>
          <w:lang w:eastAsia="sl-SI"/>
        </w:rPr>
        <w:t>,</w:t>
      </w:r>
    </w:p>
    <w:p w:rsidR="00C70589" w:rsidRDefault="001C1A6F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Mere (notranje) D x Š x V = 290 x 300 x 2</w:t>
      </w:r>
      <w:r w:rsidR="00C70589">
        <w:rPr>
          <w:rFonts w:ascii="Times New Roman" w:eastAsia="Times New Roman" w:hAnsi="Times New Roman" w:cs="Times New Roman"/>
          <w:lang w:eastAsia="sl-SI"/>
        </w:rPr>
        <w:t>00 mm</w:t>
      </w:r>
      <w:r w:rsidR="005B139B">
        <w:rPr>
          <w:rFonts w:ascii="Times New Roman" w:eastAsia="Times New Roman" w:hAnsi="Times New Roman" w:cs="Times New Roman"/>
          <w:lang w:eastAsia="sl-SI"/>
        </w:rPr>
        <w:t>.</w:t>
      </w:r>
    </w:p>
    <w:p w:rsidR="007D16E3" w:rsidRPr="00C962E8" w:rsidRDefault="007D16E3" w:rsidP="00C962E8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Fotografija ponujenega razkuževalnika.</w:t>
      </w:r>
    </w:p>
    <w:p w:rsidR="000E1600" w:rsidRPr="000E1600" w:rsidRDefault="000E1600" w:rsidP="000E16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E1600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C70589" w:rsidRDefault="00C70589" w:rsidP="00C70589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1E42" w:rsidRPr="00A27908" w:rsidRDefault="007F1E42" w:rsidP="007F1E42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D7915" w:rsidRDefault="00AD7915" w:rsidP="00AD79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7F1E42" w:rsidRPr="00CD223B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Posoda za razkuževanje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8487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BE2E3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271</w:t>
      </w:r>
      <w:r w:rsidR="001C1A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26.06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E2B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F1E42" w:rsidRPr="002C6A88" w:rsidRDefault="007F1E42" w:rsidP="007F1E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F1E42" w:rsidRPr="002C6A88" w:rsidRDefault="007F1E42" w:rsidP="007F1E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F1E42" w:rsidRPr="002C6A88" w:rsidRDefault="007F1E42" w:rsidP="007F1E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F1E42" w:rsidRPr="002C6A88" w:rsidRDefault="007F1E42" w:rsidP="007F1E4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F1E42" w:rsidRPr="002C6A88" w:rsidSect="001C1A6F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22FE5" w:rsidRDefault="00D22FE5"/>
    <w:sectPr w:rsidR="00D2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2FD" w:rsidRDefault="007972FD">
      <w:pPr>
        <w:spacing w:after="0" w:line="240" w:lineRule="auto"/>
      </w:pPr>
      <w:r>
        <w:separator/>
      </w:r>
    </w:p>
  </w:endnote>
  <w:endnote w:type="continuationSeparator" w:id="0">
    <w:p w:rsidR="007972FD" w:rsidRDefault="00797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F" w:rsidRDefault="001C1A6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1C1A6F" w:rsidRDefault="001C1A6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F" w:rsidRDefault="001C1A6F">
    <w:pPr>
      <w:pStyle w:val="Noga"/>
      <w:jc w:val="center"/>
    </w:pPr>
  </w:p>
  <w:p w:rsidR="001C1A6F" w:rsidRDefault="001C1A6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1C1A6F" w:rsidRDefault="001C1A6F">
    <w:pPr>
      <w:pStyle w:val="Noga"/>
      <w:jc w:val="center"/>
    </w:pPr>
  </w:p>
  <w:p w:rsidR="001C1A6F" w:rsidRDefault="001C1A6F">
    <w:pPr>
      <w:pStyle w:val="Noga"/>
      <w:jc w:val="center"/>
    </w:pPr>
  </w:p>
  <w:p w:rsidR="001C1A6F" w:rsidRDefault="001C1A6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F" w:rsidRDefault="001C1A6F">
    <w:pPr>
      <w:pStyle w:val="Noga"/>
      <w:jc w:val="center"/>
      <w:rPr>
        <w:rFonts w:ascii="Arial" w:hAnsi="Arial"/>
        <w:sz w:val="16"/>
      </w:rPr>
    </w:pPr>
  </w:p>
  <w:p w:rsidR="001C1A6F" w:rsidRDefault="001C1A6F">
    <w:pPr>
      <w:pStyle w:val="Noga"/>
      <w:jc w:val="center"/>
      <w:rPr>
        <w:rFonts w:ascii="Arial" w:hAnsi="Arial"/>
        <w:sz w:val="16"/>
      </w:rPr>
    </w:pPr>
  </w:p>
  <w:p w:rsidR="001C1A6F" w:rsidRDefault="001C1A6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2FD" w:rsidRDefault="007972FD">
      <w:pPr>
        <w:spacing w:after="0" w:line="240" w:lineRule="auto"/>
      </w:pPr>
      <w:r>
        <w:separator/>
      </w:r>
    </w:p>
  </w:footnote>
  <w:footnote w:type="continuationSeparator" w:id="0">
    <w:p w:rsidR="007972FD" w:rsidRDefault="00797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F" w:rsidRDefault="001C1A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1C1A6F" w:rsidRDefault="001C1A6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A6F" w:rsidRDefault="001C1A6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D791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1C1A6F" w:rsidRPr="001D0EA2" w:rsidRDefault="001C1A6F" w:rsidP="001C1A6F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1C1A6F" w:rsidRDefault="001C1A6F">
    <w:pPr>
      <w:pStyle w:val="Noga"/>
      <w:jc w:val="center"/>
      <w:rPr>
        <w:rFonts w:ascii="Arial" w:hAnsi="Arial"/>
        <w:sz w:val="16"/>
      </w:rPr>
    </w:pPr>
  </w:p>
  <w:p w:rsidR="001C1A6F" w:rsidRDefault="001C1A6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B2133"/>
    <w:multiLevelType w:val="hybridMultilevel"/>
    <w:tmpl w:val="EB00F42C"/>
    <w:lvl w:ilvl="0" w:tplc="820697F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42"/>
    <w:rsid w:val="000E1600"/>
    <w:rsid w:val="001C1A6F"/>
    <w:rsid w:val="001E2BF3"/>
    <w:rsid w:val="005B139B"/>
    <w:rsid w:val="0068487C"/>
    <w:rsid w:val="00747436"/>
    <w:rsid w:val="007972FD"/>
    <w:rsid w:val="007D16E3"/>
    <w:rsid w:val="007F1E42"/>
    <w:rsid w:val="0093379F"/>
    <w:rsid w:val="009412D3"/>
    <w:rsid w:val="00AD7915"/>
    <w:rsid w:val="00AE201B"/>
    <w:rsid w:val="00BE2E34"/>
    <w:rsid w:val="00C70589"/>
    <w:rsid w:val="00C962E8"/>
    <w:rsid w:val="00D0409A"/>
    <w:rsid w:val="00D05827"/>
    <w:rsid w:val="00D2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241E84F"/>
  <w15:chartTrackingRefBased/>
  <w15:docId w15:val="{3C8A97E7-ABD8-4934-BFC1-7438C81B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F1E4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F1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F1E42"/>
  </w:style>
  <w:style w:type="paragraph" w:styleId="Glava">
    <w:name w:val="header"/>
    <w:basedOn w:val="Navaden"/>
    <w:link w:val="GlavaZnak"/>
    <w:uiPriority w:val="99"/>
    <w:unhideWhenUsed/>
    <w:rsid w:val="007F1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F1E42"/>
  </w:style>
  <w:style w:type="character" w:styleId="tevilkastrani">
    <w:name w:val="page number"/>
    <w:basedOn w:val="Privzetapisavaodstavka"/>
    <w:rsid w:val="007F1E42"/>
  </w:style>
  <w:style w:type="paragraph" w:styleId="Odstavekseznama">
    <w:name w:val="List Paragraph"/>
    <w:basedOn w:val="Navaden"/>
    <w:uiPriority w:val="34"/>
    <w:qFormat/>
    <w:rsid w:val="007F1E4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D79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566C086-39EC-4267-A45E-FE14A0AD8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4</cp:revision>
  <cp:lastPrinted>2019-03-04T11:58:00Z</cp:lastPrinted>
  <dcterms:created xsi:type="dcterms:W3CDTF">2019-06-24T05:31:00Z</dcterms:created>
  <dcterms:modified xsi:type="dcterms:W3CDTF">2019-06-24T05:33:00Z</dcterms:modified>
</cp:coreProperties>
</file>